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B8B5" w14:textId="266BD080" w:rsidR="0090653B" w:rsidRDefault="004B7FFE">
      <w:r>
        <w:rPr>
          <w:noProof/>
        </w:rPr>
        <w:drawing>
          <wp:anchor distT="0" distB="0" distL="114300" distR="114300" simplePos="0" relativeHeight="251658240" behindDoc="0" locked="0" layoutInCell="1" allowOverlap="1" wp14:anchorId="3E5FC6E8" wp14:editId="1FD00E67">
            <wp:simplePos x="0" y="0"/>
            <wp:positionH relativeFrom="column">
              <wp:posOffset>-585289</wp:posOffset>
            </wp:positionH>
            <wp:positionV relativeFrom="paragraph">
              <wp:posOffset>370567</wp:posOffset>
            </wp:positionV>
            <wp:extent cx="6741928" cy="8425543"/>
            <wp:effectExtent l="0" t="0" r="0" b="0"/>
            <wp:wrapSquare wrapText="bothSides"/>
            <wp:docPr id="1261439970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928" cy="84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FFE"/>
    <w:rsid w:val="004B7FFE"/>
    <w:rsid w:val="0055337F"/>
    <w:rsid w:val="00687B0A"/>
    <w:rsid w:val="0090653B"/>
    <w:rsid w:val="009C3B39"/>
    <w:rsid w:val="00A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FB34"/>
  <w15:chartTrackingRefBased/>
  <w15:docId w15:val="{A0C57F13-D804-4956-8A9B-1A333B9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Cooper</dc:creator>
  <cp:keywords/>
  <dc:description/>
  <cp:lastModifiedBy>Lucinda Cooper</cp:lastModifiedBy>
  <cp:revision>1</cp:revision>
  <cp:lastPrinted>2026-01-27T12:38:00Z</cp:lastPrinted>
  <dcterms:created xsi:type="dcterms:W3CDTF">2026-01-27T10:48:00Z</dcterms:created>
  <dcterms:modified xsi:type="dcterms:W3CDTF">2026-01-27T12:39:00Z</dcterms:modified>
</cp:coreProperties>
</file>