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D3A4D" w14:textId="77777777" w:rsidR="007D7DFA" w:rsidRDefault="007D7DFA" w:rsidP="007D7D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Domestic Abuse services available during Coronavirus outbreak</w:t>
      </w:r>
    </w:p>
    <w:p w14:paraId="2396E9B2" w14:textId="77777777" w:rsidR="00323D98" w:rsidRDefault="00323D98" w:rsidP="007D7DFA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57A1C9EE" w14:textId="6FE4EA48" w:rsidR="007D7DFA" w:rsidRDefault="007D7DFA" w:rsidP="007D7DFA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224B7E">
        <w:rPr>
          <w:b/>
          <w:bCs/>
          <w:sz w:val="24"/>
          <w:szCs w:val="24"/>
        </w:rPr>
        <w:t xml:space="preserve">Suffolk </w:t>
      </w:r>
    </w:p>
    <w:p w14:paraId="3BFCC70A" w14:textId="77777777" w:rsidR="002D5B65" w:rsidRPr="00224B7E" w:rsidRDefault="002D5B65" w:rsidP="007D7DFA">
      <w:pPr>
        <w:pBdr>
          <w:bottom w:val="single" w:sz="4" w:space="1" w:color="auto"/>
        </w:pBdr>
        <w:rPr>
          <w:b/>
          <w:bCs/>
          <w:sz w:val="24"/>
          <w:szCs w:val="24"/>
        </w:rPr>
      </w:pPr>
    </w:p>
    <w:p w14:paraId="74CC8E04" w14:textId="77777777" w:rsidR="007D7DFA" w:rsidRPr="00283D41" w:rsidRDefault="007D7DFA" w:rsidP="007D7DFA">
      <w:pPr>
        <w:rPr>
          <w:b/>
          <w:bCs/>
        </w:rPr>
      </w:pPr>
      <w:r w:rsidRPr="00283D41">
        <w:rPr>
          <w:b/>
          <w:bCs/>
        </w:rPr>
        <w:t>Anglia Care Trust Freephone advice line for victims: 0800 9775690</w:t>
      </w:r>
    </w:p>
    <w:p w14:paraId="6671387F" w14:textId="77777777" w:rsidR="007D7DFA" w:rsidRDefault="007D7DFA" w:rsidP="007D7DFA">
      <w:r>
        <w:t xml:space="preserve">For professionals call 01473 618660 or email </w:t>
      </w:r>
      <w:hyperlink r:id="rId8" w:history="1">
        <w:r w:rsidRPr="009D68AE">
          <w:rPr>
            <w:rStyle w:val="Hyperlink"/>
          </w:rPr>
          <w:t>admin@angliacaretrust.org.uk</w:t>
        </w:r>
      </w:hyperlink>
    </w:p>
    <w:p w14:paraId="20914285" w14:textId="77777777" w:rsidR="007D7DFA" w:rsidRDefault="00F0597F" w:rsidP="007D7DFA">
      <w:hyperlink r:id="rId9" w:history="1">
        <w:r w:rsidR="007D7DFA" w:rsidRPr="009D68AE">
          <w:rPr>
            <w:rStyle w:val="Hyperlink"/>
          </w:rPr>
          <w:t>www.angliacaretrust.org.uk</w:t>
        </w:r>
      </w:hyperlink>
    </w:p>
    <w:p w14:paraId="7FB1AEBF" w14:textId="77777777" w:rsidR="007D7DFA" w:rsidRDefault="007D7DFA" w:rsidP="007D7DFA">
      <w:r>
        <w:t xml:space="preserve">Open as normal for referrals although staff are working from home so telephone and video messaging support being offered </w:t>
      </w:r>
    </w:p>
    <w:p w14:paraId="5E89CBB2" w14:textId="77777777" w:rsidR="007D7DFA" w:rsidRDefault="007D7DFA" w:rsidP="007D7DFA">
      <w:pPr>
        <w:pBdr>
          <w:bottom w:val="single" w:sz="4" w:space="1" w:color="auto"/>
        </w:pBdr>
      </w:pPr>
    </w:p>
    <w:p w14:paraId="266D8794" w14:textId="3B2160AC" w:rsidR="003A4033" w:rsidRPr="003A4033" w:rsidRDefault="00F404E4" w:rsidP="003A4033">
      <w:pPr>
        <w:rPr>
          <w:rFonts w:eastAsia="Times New Roman"/>
          <w:color w:val="000000"/>
        </w:rPr>
      </w:pPr>
      <w:r w:rsidRPr="003A4033">
        <w:rPr>
          <w:rFonts w:eastAsia="Times New Roman"/>
          <w:b/>
          <w:bCs/>
          <w:color w:val="000000"/>
        </w:rPr>
        <w:t xml:space="preserve">Leeway Domestic Abuse Service </w:t>
      </w:r>
      <w:r w:rsidR="003A4033" w:rsidRPr="003A4033">
        <w:rPr>
          <w:rFonts w:eastAsia="Times New Roman"/>
          <w:b/>
          <w:bCs/>
          <w:color w:val="000000"/>
        </w:rPr>
        <w:t xml:space="preserve">- </w:t>
      </w:r>
      <w:r w:rsidR="003A4033" w:rsidRPr="003A4033">
        <w:rPr>
          <w:b/>
          <w:bCs/>
        </w:rPr>
        <w:t>Independent</w:t>
      </w:r>
      <w:r w:rsidR="003A4033">
        <w:rPr>
          <w:b/>
          <w:bCs/>
        </w:rPr>
        <w:t xml:space="preserve"> Domestic Violence Advisor (IDVA) Service</w:t>
      </w:r>
    </w:p>
    <w:p w14:paraId="52F6F408" w14:textId="77777777" w:rsidR="003A4033" w:rsidRDefault="003A4033" w:rsidP="003A4033">
      <w:r>
        <w:t xml:space="preserve">Continue to support high risk clients with telephone support. </w:t>
      </w:r>
    </w:p>
    <w:p w14:paraId="7730C529" w14:textId="0A868A5E" w:rsidR="00A025DA" w:rsidRPr="00F404E4" w:rsidRDefault="00A025DA" w:rsidP="00A025DA">
      <w:pPr>
        <w:rPr>
          <w:rFonts w:eastAsia="Times New Roman"/>
          <w:color w:val="000000"/>
        </w:rPr>
      </w:pPr>
      <w:r w:rsidRPr="00F404E4">
        <w:rPr>
          <w:rFonts w:eastAsia="Times New Roman"/>
          <w:color w:val="000000"/>
        </w:rPr>
        <w:t>Please contact Duty IDVA on 07912 789 145 for any enquiries that are IDVA related.</w:t>
      </w:r>
    </w:p>
    <w:p w14:paraId="56399D20" w14:textId="77777777" w:rsidR="00A025DA" w:rsidRPr="00F404E4" w:rsidRDefault="00A025DA" w:rsidP="00A025DA">
      <w:pPr>
        <w:rPr>
          <w:rFonts w:eastAsia="Times New Roman"/>
          <w:color w:val="000000"/>
        </w:rPr>
      </w:pPr>
      <w:r w:rsidRPr="00F404E4">
        <w:rPr>
          <w:rFonts w:eastAsia="Times New Roman"/>
          <w:color w:val="000000"/>
        </w:rPr>
        <w:t>Leeway also have Safety Net Plus who also continue to provide support to migrant victims of domestic abuse and access to immigration advice. This is also being completed remotely.</w:t>
      </w:r>
    </w:p>
    <w:p w14:paraId="71C70CF5" w14:textId="757F4B16" w:rsidR="00A025DA" w:rsidRDefault="00A025DA" w:rsidP="00261479">
      <w:pPr>
        <w:rPr>
          <w:rFonts w:eastAsia="Times New Roman"/>
          <w:color w:val="000000"/>
        </w:rPr>
      </w:pPr>
      <w:r w:rsidRPr="00F404E4">
        <w:rPr>
          <w:rFonts w:eastAsia="Times New Roman"/>
          <w:color w:val="000000"/>
        </w:rPr>
        <w:t>0300 561 0077</w:t>
      </w:r>
      <w:r w:rsidR="00A671F3">
        <w:rPr>
          <w:rFonts w:eastAsia="Times New Roman"/>
          <w:color w:val="000000"/>
        </w:rPr>
        <w:t xml:space="preserve"> / </w:t>
      </w:r>
      <w:r w:rsidRPr="00F404E4">
        <w:rPr>
          <w:rFonts w:eastAsia="Times New Roman"/>
          <w:color w:val="000000"/>
        </w:rPr>
        <w:t xml:space="preserve">website: </w:t>
      </w:r>
      <w:hyperlink r:id="rId10" w:history="1">
        <w:r w:rsidRPr="00F404E4">
          <w:rPr>
            <w:rStyle w:val="Hyperlink"/>
            <w:rFonts w:eastAsia="Times New Roman"/>
          </w:rPr>
          <w:t>www.leewaysupport.org</w:t>
        </w:r>
      </w:hyperlink>
    </w:p>
    <w:p w14:paraId="19C60433" w14:textId="77777777" w:rsidR="003674C9" w:rsidRDefault="003674C9" w:rsidP="00A025DA">
      <w:pPr>
        <w:pBdr>
          <w:bottom w:val="single" w:sz="12" w:space="1" w:color="auto"/>
        </w:pBdr>
        <w:rPr>
          <w:rFonts w:eastAsia="Times New Roman"/>
          <w:color w:val="000000"/>
        </w:rPr>
      </w:pPr>
    </w:p>
    <w:p w14:paraId="2965C389" w14:textId="42EAD30F" w:rsidR="00A025DA" w:rsidRPr="00591D10" w:rsidRDefault="00591D10" w:rsidP="007D7DF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</w:r>
      <w:r w:rsidR="007D7DFA" w:rsidRPr="00283D41">
        <w:rPr>
          <w:b/>
          <w:bCs/>
        </w:rPr>
        <w:t xml:space="preserve">Norfolk and Suffolk Victim Care:  0300 303 3706  </w:t>
      </w:r>
    </w:p>
    <w:p w14:paraId="451B01BC" w14:textId="77777777" w:rsidR="007D7DFA" w:rsidRDefault="007D7DFA" w:rsidP="007D7DFA">
      <w:r>
        <w:t xml:space="preserve">Email: nsvictimcare@victimsupport.org.uk </w:t>
      </w:r>
    </w:p>
    <w:p w14:paraId="381E6EAD" w14:textId="77777777" w:rsidR="007D7DFA" w:rsidRDefault="00F0597F" w:rsidP="007D7DFA">
      <w:hyperlink r:id="rId11" w:history="1">
        <w:r w:rsidR="007D7DFA" w:rsidRPr="009D68AE">
          <w:rPr>
            <w:rStyle w:val="Hyperlink"/>
          </w:rPr>
          <w:t>https://www.nsvictimcare.org/contact-us/</w:t>
        </w:r>
      </w:hyperlink>
    </w:p>
    <w:p w14:paraId="01F9C284" w14:textId="7654FA80" w:rsidR="007D7DFA" w:rsidRDefault="007D7DFA" w:rsidP="007D7DFA">
      <w:pPr>
        <w:pBdr>
          <w:bottom w:val="single" w:sz="4" w:space="1" w:color="auto"/>
        </w:pBdr>
      </w:pPr>
      <w:r>
        <w:t>Open as normal for referrals and providing telephone support</w:t>
      </w:r>
    </w:p>
    <w:p w14:paraId="351B037A" w14:textId="77777777" w:rsidR="007D7DFA" w:rsidRDefault="007D7DFA" w:rsidP="007D7DFA">
      <w:pPr>
        <w:pBdr>
          <w:bottom w:val="single" w:sz="4" w:space="1" w:color="auto"/>
        </w:pBdr>
      </w:pPr>
    </w:p>
    <w:p w14:paraId="65A7F919" w14:textId="77777777" w:rsidR="007D7DFA" w:rsidRPr="00283D41" w:rsidRDefault="007D7DFA" w:rsidP="007D7DFA">
      <w:pPr>
        <w:rPr>
          <w:b/>
          <w:bCs/>
        </w:rPr>
      </w:pPr>
      <w:r w:rsidRPr="00283D41">
        <w:rPr>
          <w:b/>
          <w:bCs/>
        </w:rPr>
        <w:t>Lighthouse Women’s Aid: 01473 228270</w:t>
      </w:r>
    </w:p>
    <w:p w14:paraId="780C284C" w14:textId="77777777" w:rsidR="007D7DFA" w:rsidRDefault="00F0597F" w:rsidP="007D7DFA">
      <w:hyperlink r:id="rId12" w:history="1">
        <w:r w:rsidR="007D7DFA" w:rsidRPr="009D68AE">
          <w:rPr>
            <w:rStyle w:val="Hyperlink"/>
          </w:rPr>
          <w:t>www.lighthousewa.org.uk</w:t>
        </w:r>
      </w:hyperlink>
    </w:p>
    <w:p w14:paraId="0572D1E4" w14:textId="77777777" w:rsidR="007D7DFA" w:rsidRDefault="007D7DFA" w:rsidP="007D7DFA">
      <w:r>
        <w:t>Referrals for refuge currently suspended in order to provide a safe service for residents</w:t>
      </w:r>
    </w:p>
    <w:p w14:paraId="20EAC90F" w14:textId="3F600B39" w:rsidR="007D7DFA" w:rsidRDefault="007D7DFA" w:rsidP="007D7DFA">
      <w:r>
        <w:t>Telephone support being provided, centre closed.</w:t>
      </w:r>
    </w:p>
    <w:p w14:paraId="629B6797" w14:textId="24DBBCF7" w:rsidR="00B82615" w:rsidRDefault="00A60DDE" w:rsidP="007D7DF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14:paraId="3EA267E4" w14:textId="0611B66A" w:rsidR="00B82615" w:rsidRPr="00A60DDE" w:rsidRDefault="00B82615" w:rsidP="007D7DFA">
      <w:pPr>
        <w:rPr>
          <w:b/>
          <w:bCs/>
        </w:rPr>
      </w:pPr>
      <w:r w:rsidRPr="00A60DDE">
        <w:rPr>
          <w:b/>
          <w:bCs/>
        </w:rPr>
        <w:t>The Liberty Project</w:t>
      </w:r>
      <w:r w:rsidR="00652C85" w:rsidRPr="00A60DDE">
        <w:rPr>
          <w:b/>
          <w:bCs/>
        </w:rPr>
        <w:t>, Lowestoft: 0845 467</w:t>
      </w:r>
      <w:r w:rsidR="00A60DDE" w:rsidRPr="00A60DDE">
        <w:rPr>
          <w:b/>
          <w:bCs/>
        </w:rPr>
        <w:t xml:space="preserve"> 1420</w:t>
      </w:r>
    </w:p>
    <w:p w14:paraId="4C3DBD33" w14:textId="77777777" w:rsidR="00A60DDE" w:rsidRDefault="00A60DDE" w:rsidP="00A60DDE">
      <w:r>
        <w:t>Referrals for refuge currently suspended in order to provide a safe service for residents</w:t>
      </w:r>
    </w:p>
    <w:p w14:paraId="708FA765" w14:textId="77902138" w:rsidR="00A60DDE" w:rsidRDefault="00A60DDE" w:rsidP="00A60DDE">
      <w:r>
        <w:t>Telephone support being provided</w:t>
      </w:r>
    </w:p>
    <w:p w14:paraId="6A3004E3" w14:textId="77777777" w:rsidR="007D7DFA" w:rsidRDefault="007D7DFA" w:rsidP="007D7DFA">
      <w:pPr>
        <w:pBdr>
          <w:bottom w:val="single" w:sz="4" w:space="1" w:color="auto"/>
        </w:pBdr>
      </w:pPr>
    </w:p>
    <w:p w14:paraId="3FF0BE0A" w14:textId="77777777" w:rsidR="007D7DFA" w:rsidRPr="00283D41" w:rsidRDefault="007D7DFA" w:rsidP="007D7DFA">
      <w:pPr>
        <w:rPr>
          <w:b/>
          <w:bCs/>
        </w:rPr>
      </w:pPr>
      <w:r w:rsidRPr="00283D41">
        <w:rPr>
          <w:b/>
          <w:bCs/>
        </w:rPr>
        <w:lastRenderedPageBreak/>
        <w:t>Bury St Edmunds Women’s Aid Centre: 01284 753085</w:t>
      </w:r>
    </w:p>
    <w:p w14:paraId="11B76E50" w14:textId="77777777" w:rsidR="007D7DFA" w:rsidRDefault="00F0597F" w:rsidP="007D7DFA">
      <w:hyperlink r:id="rId13" w:history="1">
        <w:r w:rsidR="007D7DFA" w:rsidRPr="009D68AE">
          <w:rPr>
            <w:rStyle w:val="Hyperlink"/>
          </w:rPr>
          <w:t>www.burystedmundswomensaid.org.uk</w:t>
        </w:r>
      </w:hyperlink>
    </w:p>
    <w:p w14:paraId="450F9D06" w14:textId="77777777" w:rsidR="007D7DFA" w:rsidRDefault="007D7DFA" w:rsidP="007D7DFA">
      <w:r>
        <w:t>Instant messaging available via website 10am-12pm</w:t>
      </w:r>
    </w:p>
    <w:p w14:paraId="0307BE3C" w14:textId="77777777" w:rsidR="007D7DFA" w:rsidRDefault="007D7DFA" w:rsidP="007D7DFA">
      <w:r>
        <w:t xml:space="preserve">Refuge full and referrals currently suspended in order to provide a safe service for residents </w:t>
      </w:r>
    </w:p>
    <w:p w14:paraId="5B19A91C" w14:textId="77777777" w:rsidR="007D7DFA" w:rsidRDefault="007D7DFA" w:rsidP="007D7DFA">
      <w:r>
        <w:t xml:space="preserve">Telephone and video support being provided, helpline open, centre closed.  </w:t>
      </w:r>
    </w:p>
    <w:p w14:paraId="0279828D" w14:textId="77777777" w:rsidR="007D7DFA" w:rsidRDefault="007D7DFA" w:rsidP="007D7DFA">
      <w:pPr>
        <w:pBdr>
          <w:bottom w:val="single" w:sz="4" w:space="1" w:color="auto"/>
        </w:pBdr>
      </w:pPr>
    </w:p>
    <w:p w14:paraId="1FA9C1F2" w14:textId="77777777" w:rsidR="007D7DFA" w:rsidRPr="00283D41" w:rsidRDefault="007D7DFA" w:rsidP="007D7DFA">
      <w:pPr>
        <w:rPr>
          <w:b/>
          <w:bCs/>
        </w:rPr>
      </w:pPr>
      <w:proofErr w:type="spellStart"/>
      <w:r w:rsidRPr="00283D41">
        <w:rPr>
          <w:b/>
          <w:bCs/>
        </w:rPr>
        <w:t>Alumah</w:t>
      </w:r>
      <w:proofErr w:type="spellEnd"/>
      <w:r w:rsidRPr="00283D41">
        <w:rPr>
          <w:b/>
          <w:bCs/>
        </w:rPr>
        <w:t>: 07770 468698</w:t>
      </w:r>
    </w:p>
    <w:p w14:paraId="4E822B88" w14:textId="77777777" w:rsidR="007D7DFA" w:rsidRDefault="00F0597F" w:rsidP="007D7DFA">
      <w:hyperlink r:id="rId14" w:history="1">
        <w:r w:rsidR="007D7DFA" w:rsidRPr="009D68AE">
          <w:rPr>
            <w:rStyle w:val="Hyperlink"/>
          </w:rPr>
          <w:t>www.alumah.co.uk</w:t>
        </w:r>
      </w:hyperlink>
      <w:r w:rsidR="007D7DFA">
        <w:t xml:space="preserve"> </w:t>
      </w:r>
    </w:p>
    <w:p w14:paraId="72CCEE10" w14:textId="77777777" w:rsidR="007D7DFA" w:rsidRDefault="007D7DFA" w:rsidP="007D7DFA">
      <w:r>
        <w:t xml:space="preserve">Will arrange a call back, </w:t>
      </w:r>
      <w:proofErr w:type="spellStart"/>
      <w:r>
        <w:t>whatsapp</w:t>
      </w:r>
      <w:proofErr w:type="spellEnd"/>
      <w:r>
        <w:t xml:space="preserve"> or video link</w:t>
      </w:r>
    </w:p>
    <w:p w14:paraId="3AD5C251" w14:textId="77777777" w:rsidR="007D7DFA" w:rsidRDefault="007D7DFA" w:rsidP="007D7DFA">
      <w:pPr>
        <w:pBdr>
          <w:bottom w:val="single" w:sz="4" w:space="1" w:color="auto"/>
        </w:pBdr>
      </w:pPr>
    </w:p>
    <w:p w14:paraId="358C637C" w14:textId="77777777" w:rsidR="007D7DFA" w:rsidRDefault="007D7DFA" w:rsidP="007D7DFA"/>
    <w:p w14:paraId="65D15F84" w14:textId="77777777" w:rsidR="007D7DFA" w:rsidRPr="00283D41" w:rsidRDefault="007D7DFA" w:rsidP="007D7DFA">
      <w:pPr>
        <w:rPr>
          <w:b/>
          <w:bCs/>
        </w:rPr>
      </w:pPr>
      <w:r w:rsidRPr="00283D41">
        <w:rPr>
          <w:b/>
          <w:bCs/>
        </w:rPr>
        <w:t>Compassion: 07597 337831</w:t>
      </w:r>
    </w:p>
    <w:p w14:paraId="2C4A3222" w14:textId="77777777" w:rsidR="007D7DFA" w:rsidRDefault="00F0597F" w:rsidP="007D7DFA">
      <w:hyperlink r:id="rId15" w:history="1">
        <w:r w:rsidR="007D7DFA" w:rsidRPr="009D68AE">
          <w:rPr>
            <w:rStyle w:val="Hyperlink"/>
          </w:rPr>
          <w:t>www.compass-ion.org</w:t>
        </w:r>
      </w:hyperlink>
      <w:r w:rsidR="007D7DFA">
        <w:t xml:space="preserve"> </w:t>
      </w:r>
    </w:p>
    <w:p w14:paraId="3571FA66" w14:textId="77777777" w:rsidR="007D7DFA" w:rsidRPr="00014E57" w:rsidRDefault="00F0597F" w:rsidP="007D7DFA">
      <w:hyperlink r:id="rId16" w:history="1">
        <w:r w:rsidR="007D7DFA" w:rsidRPr="00014E57">
          <w:rPr>
            <w:rStyle w:val="Hyperlink"/>
          </w:rPr>
          <w:t>michelle@compassion.org</w:t>
        </w:r>
      </w:hyperlink>
    </w:p>
    <w:p w14:paraId="709FEFCC" w14:textId="77777777" w:rsidR="007D7DFA" w:rsidRDefault="007D7DFA" w:rsidP="007D7DFA">
      <w:r>
        <w:t xml:space="preserve">Referrals by email only.  Telephone, email and text support to clients.  Freedom programmes suspended.  </w:t>
      </w:r>
    </w:p>
    <w:p w14:paraId="42BF4FA8" w14:textId="77777777" w:rsidR="007D7DFA" w:rsidRDefault="007D7DFA" w:rsidP="007D7DFA">
      <w:pPr>
        <w:pBdr>
          <w:bottom w:val="single" w:sz="4" w:space="1" w:color="auto"/>
        </w:pBdr>
      </w:pPr>
    </w:p>
    <w:p w14:paraId="351F5E07" w14:textId="77777777" w:rsidR="007D7DFA" w:rsidRPr="00283D41" w:rsidRDefault="007D7DFA" w:rsidP="007D7DFA">
      <w:pPr>
        <w:rPr>
          <w:b/>
          <w:bCs/>
        </w:rPr>
      </w:pPr>
      <w:r w:rsidRPr="00283D41">
        <w:rPr>
          <w:b/>
          <w:bCs/>
        </w:rPr>
        <w:t>Waveney domestic violence and abuse forum: 01502 572143 or 07906 245979</w:t>
      </w:r>
    </w:p>
    <w:p w14:paraId="0F66FF59" w14:textId="77777777" w:rsidR="007D7DFA" w:rsidRDefault="00F0597F" w:rsidP="007D7DFA">
      <w:hyperlink r:id="rId17" w:history="1">
        <w:r w:rsidR="007D7DFA" w:rsidRPr="009D68AE">
          <w:rPr>
            <w:rStyle w:val="Hyperlink"/>
          </w:rPr>
          <w:t>www.waveneydvforum.org.uk</w:t>
        </w:r>
      </w:hyperlink>
    </w:p>
    <w:p w14:paraId="7D5EB3C6" w14:textId="77777777" w:rsidR="007D7DFA" w:rsidRDefault="00F0597F" w:rsidP="007D7DFA">
      <w:hyperlink r:id="rId18" w:history="1">
        <w:r w:rsidR="007D7DFA" w:rsidRPr="009D68AE">
          <w:rPr>
            <w:rStyle w:val="Hyperlink"/>
          </w:rPr>
          <w:t>info@waveneydvforum.org.uk</w:t>
        </w:r>
      </w:hyperlink>
    </w:p>
    <w:p w14:paraId="4227EDF9" w14:textId="77777777" w:rsidR="00F0597F" w:rsidRPr="00F0597F" w:rsidRDefault="00F0597F" w:rsidP="00F0597F">
      <w:r w:rsidRPr="00F0597F">
        <w:t xml:space="preserve">The Kirkley centre is closed, however, WDVAF are still open, and accepting referrals.  Trauma and Abuse therapy is still running – although now via secure video chat. Support, advice and guidance are still available via telephone, text and email only during the current situation. </w:t>
      </w:r>
    </w:p>
    <w:p w14:paraId="33C4864F" w14:textId="77777777" w:rsidR="007D7DFA" w:rsidRDefault="007D7DFA" w:rsidP="007D7DFA">
      <w:pPr>
        <w:pBdr>
          <w:bottom w:val="single" w:sz="4" w:space="1" w:color="auto"/>
        </w:pBdr>
      </w:pPr>
      <w:bookmarkStart w:id="0" w:name="_GoBack"/>
      <w:bookmarkEnd w:id="0"/>
    </w:p>
    <w:p w14:paraId="523B53E6" w14:textId="77777777" w:rsidR="007D7DFA" w:rsidRDefault="007D7DFA" w:rsidP="007D7DFA">
      <w:pPr>
        <w:rPr>
          <w:b/>
          <w:bCs/>
        </w:rPr>
      </w:pPr>
      <w:r>
        <w:rPr>
          <w:b/>
          <w:bCs/>
        </w:rPr>
        <w:t>Independent Domestic Violence Advisor (IDVA) Service</w:t>
      </w:r>
    </w:p>
    <w:p w14:paraId="490E9325" w14:textId="77777777" w:rsidR="007D7DFA" w:rsidRDefault="007D7DFA" w:rsidP="007D7DFA">
      <w:r>
        <w:t xml:space="preserve">Continue to support high risk clients with telephone support. </w:t>
      </w:r>
    </w:p>
    <w:p w14:paraId="4F2FBE31" w14:textId="77777777" w:rsidR="007D7DFA" w:rsidRDefault="007D7DFA" w:rsidP="007D7DFA">
      <w:pPr>
        <w:pBdr>
          <w:bottom w:val="single" w:sz="4" w:space="1" w:color="auto"/>
        </w:pBdr>
      </w:pPr>
    </w:p>
    <w:p w14:paraId="75A05023" w14:textId="77777777" w:rsidR="007D7DFA" w:rsidRPr="00283D41" w:rsidRDefault="007D7DFA" w:rsidP="007D7DFA">
      <w:pPr>
        <w:rPr>
          <w:b/>
          <w:bCs/>
        </w:rPr>
      </w:pPr>
      <w:r w:rsidRPr="00283D41">
        <w:rPr>
          <w:b/>
          <w:bCs/>
        </w:rPr>
        <w:t xml:space="preserve">(Sexual Assault Referral Centre – SARC) The Ferns: 0300 1235058 </w:t>
      </w:r>
    </w:p>
    <w:p w14:paraId="222F55F6" w14:textId="77777777" w:rsidR="007D7DFA" w:rsidRDefault="00F0597F" w:rsidP="007D7DFA">
      <w:hyperlink r:id="rId19" w:history="1">
        <w:r w:rsidR="007D7DFA" w:rsidRPr="009D68AE">
          <w:rPr>
            <w:rStyle w:val="Hyperlink"/>
          </w:rPr>
          <w:t>www.theferns-suffolk.org.uk</w:t>
        </w:r>
      </w:hyperlink>
      <w:r w:rsidR="007D7DFA">
        <w:t xml:space="preserve"> </w:t>
      </w:r>
    </w:p>
    <w:p w14:paraId="0D0192F7" w14:textId="77777777" w:rsidR="007D7DFA" w:rsidRDefault="00F0597F" w:rsidP="007D7DFA">
      <w:hyperlink r:id="rId20" w:history="1">
        <w:r w:rsidR="007D7DFA" w:rsidRPr="009D68AE">
          <w:rPr>
            <w:rStyle w:val="Hyperlink"/>
          </w:rPr>
          <w:t>contact@theferns-suffolk.org.uk</w:t>
        </w:r>
      </w:hyperlink>
      <w:r w:rsidR="007D7DFA">
        <w:t xml:space="preserve"> or </w:t>
      </w:r>
    </w:p>
    <w:p w14:paraId="106FC3FB" w14:textId="77777777" w:rsidR="007D7DFA" w:rsidRDefault="007D7DFA" w:rsidP="007D7DFA">
      <w:r>
        <w:t>D</w:t>
      </w:r>
      <w:r w:rsidRPr="00283D41">
        <w:t>uty ISVA telephone 07866 142139</w:t>
      </w:r>
      <w:r>
        <w:t xml:space="preserve"> or </w:t>
      </w:r>
      <w:hyperlink r:id="rId21" w:history="1">
        <w:r w:rsidRPr="009D68AE">
          <w:rPr>
            <w:rStyle w:val="Hyperlink"/>
          </w:rPr>
          <w:t>isva.theferns@suffolk.pnn.police.uk</w:t>
        </w:r>
      </w:hyperlink>
    </w:p>
    <w:p w14:paraId="5EEFAE71" w14:textId="576EDB26" w:rsidR="007D7DFA" w:rsidRDefault="007D7DFA" w:rsidP="002D5B65">
      <w:r w:rsidRPr="00283D41">
        <w:t>ISVAs are all working remotely, they will continue with supporting clients via telephone, email, Skype and in the very near future via Zoom.</w:t>
      </w:r>
    </w:p>
    <w:p w14:paraId="2C040124" w14:textId="77777777" w:rsidR="007D7DFA" w:rsidRDefault="007D7DFA" w:rsidP="007D7DFA">
      <w:pPr>
        <w:rPr>
          <w:b/>
          <w:bCs/>
        </w:rPr>
      </w:pPr>
      <w:r>
        <w:rPr>
          <w:b/>
          <w:bCs/>
        </w:rPr>
        <w:lastRenderedPageBreak/>
        <w:t>Suffolk Rape Crisis – 0800 085 0520</w:t>
      </w:r>
    </w:p>
    <w:p w14:paraId="30AC7E9F" w14:textId="77777777" w:rsidR="007D7DFA" w:rsidRDefault="00F0597F" w:rsidP="007D7DFA">
      <w:hyperlink r:id="rId22" w:history="1">
        <w:r w:rsidR="007D7DFA" w:rsidRPr="0080092E">
          <w:rPr>
            <w:rStyle w:val="Hyperlink"/>
          </w:rPr>
          <w:t>www.srchelp.org.uk</w:t>
        </w:r>
      </w:hyperlink>
    </w:p>
    <w:p w14:paraId="64826A9C" w14:textId="77777777" w:rsidR="007D7DFA" w:rsidRPr="0080092E" w:rsidRDefault="00F0597F" w:rsidP="007D7DFA">
      <w:hyperlink r:id="rId23" w:history="1">
        <w:r w:rsidR="007D7DFA" w:rsidRPr="009D68AE">
          <w:rPr>
            <w:rStyle w:val="Hyperlink"/>
          </w:rPr>
          <w:t>administration@srchelp.org.uk</w:t>
        </w:r>
      </w:hyperlink>
      <w:r w:rsidR="007D7DFA">
        <w:t xml:space="preserve"> </w:t>
      </w:r>
    </w:p>
    <w:p w14:paraId="7A40BC22" w14:textId="77777777" w:rsidR="007D7DFA" w:rsidRDefault="007D7DFA" w:rsidP="007D7DFA">
      <w:r>
        <w:t xml:space="preserve">Open for referrals, telephone support and online counselling being provided. </w:t>
      </w:r>
    </w:p>
    <w:p w14:paraId="207E5FE9" w14:textId="77777777" w:rsidR="007D7DFA" w:rsidRDefault="007D7DFA" w:rsidP="007D7DFA">
      <w:pPr>
        <w:pBdr>
          <w:bottom w:val="single" w:sz="4" w:space="1" w:color="auto"/>
        </w:pBdr>
      </w:pPr>
    </w:p>
    <w:p w14:paraId="2B32355A" w14:textId="77777777" w:rsidR="007D7DFA" w:rsidRDefault="007D7DFA" w:rsidP="007D7DFA">
      <w:pPr>
        <w:rPr>
          <w:b/>
          <w:bCs/>
        </w:rPr>
      </w:pPr>
      <w:r>
        <w:rPr>
          <w:b/>
          <w:bCs/>
        </w:rPr>
        <w:t>Survivors in Transition – 01473 232499 / 07765 052282</w:t>
      </w:r>
    </w:p>
    <w:p w14:paraId="40359104" w14:textId="77777777" w:rsidR="007D7DFA" w:rsidRDefault="00F0597F" w:rsidP="007D7DFA">
      <w:hyperlink r:id="rId24" w:history="1">
        <w:r w:rsidR="007D7DFA" w:rsidRPr="009D68AE">
          <w:rPr>
            <w:rStyle w:val="Hyperlink"/>
          </w:rPr>
          <w:t>www.survivorsintransition.co.uk</w:t>
        </w:r>
      </w:hyperlink>
      <w:r w:rsidR="007D7DFA">
        <w:t xml:space="preserve"> </w:t>
      </w:r>
    </w:p>
    <w:p w14:paraId="62091FB1" w14:textId="77777777" w:rsidR="007D7DFA" w:rsidRPr="00283D41" w:rsidRDefault="00F0597F" w:rsidP="007D7DFA">
      <w:hyperlink r:id="rId25" w:history="1">
        <w:r w:rsidR="007D7DFA" w:rsidRPr="009D68AE">
          <w:rPr>
            <w:rStyle w:val="Hyperlink"/>
          </w:rPr>
          <w:t>support@survivorsintransition.co.uk</w:t>
        </w:r>
      </w:hyperlink>
    </w:p>
    <w:p w14:paraId="1311AFF5" w14:textId="77777777" w:rsidR="007D7DFA" w:rsidRDefault="007D7DFA" w:rsidP="007D7DFA">
      <w:r>
        <w:t xml:space="preserve">Open for referrals, telephone support being provided. </w:t>
      </w:r>
    </w:p>
    <w:p w14:paraId="73C0F83D" w14:textId="77777777" w:rsidR="007D7DFA" w:rsidRDefault="007D7DFA" w:rsidP="007D7DFA"/>
    <w:p w14:paraId="6903F371" w14:textId="686131D0" w:rsidR="007D7DFA" w:rsidRDefault="007D7DFA" w:rsidP="007D7DFA">
      <w:pPr>
        <w:rPr>
          <w:b/>
          <w:bCs/>
        </w:rPr>
      </w:pPr>
      <w:r>
        <w:rPr>
          <w:b/>
          <w:bCs/>
        </w:rPr>
        <w:t>Fresh Start New Beginnings – 01473 353355</w:t>
      </w:r>
    </w:p>
    <w:p w14:paraId="579F1DFA" w14:textId="77777777" w:rsidR="007D7DFA" w:rsidRDefault="00F0597F" w:rsidP="007D7DFA">
      <w:hyperlink r:id="rId26" w:history="1">
        <w:r w:rsidR="007D7DFA" w:rsidRPr="009D68AE">
          <w:rPr>
            <w:rStyle w:val="Hyperlink"/>
          </w:rPr>
          <w:t>www.fsnb.org.uk</w:t>
        </w:r>
      </w:hyperlink>
    </w:p>
    <w:p w14:paraId="0E4DD731" w14:textId="77777777" w:rsidR="007D7DFA" w:rsidRDefault="007D7DFA" w:rsidP="007D7DFA">
      <w:r>
        <w:t xml:space="preserve">Open for referrals, telephone support being provided. </w:t>
      </w:r>
    </w:p>
    <w:p w14:paraId="5B451E55" w14:textId="77777777" w:rsidR="007D7DFA" w:rsidRPr="007D7DFA" w:rsidRDefault="007D7DFA" w:rsidP="007D7DFA">
      <w:pPr>
        <w:pBdr>
          <w:bottom w:val="single" w:sz="4" w:space="1" w:color="auto"/>
        </w:pBdr>
        <w:rPr>
          <w:rFonts w:cstheme="minorHAnsi"/>
          <w:b/>
          <w:bCs/>
        </w:rPr>
      </w:pPr>
    </w:p>
    <w:p w14:paraId="3850EE56" w14:textId="77777777" w:rsidR="007D7DFA" w:rsidRPr="007D7DFA" w:rsidRDefault="007D7DFA" w:rsidP="007D7DFA">
      <w:pPr>
        <w:shd w:val="clear" w:color="auto" w:fill="FFFFFF"/>
        <w:rPr>
          <w:rFonts w:eastAsia="Times New Roman" w:cstheme="minorHAnsi"/>
          <w:b/>
          <w:bCs/>
        </w:rPr>
      </w:pPr>
      <w:r w:rsidRPr="007D7DFA">
        <w:rPr>
          <w:rFonts w:eastAsia="Times New Roman" w:cstheme="minorHAnsi"/>
          <w:b/>
          <w:bCs/>
        </w:rPr>
        <w:t xml:space="preserve">P.H.O.E.B.E.​ Centre </w:t>
      </w:r>
    </w:p>
    <w:p w14:paraId="57F31F1C" w14:textId="77777777" w:rsidR="007D7DFA" w:rsidRPr="007D7DFA" w:rsidRDefault="00F0597F" w:rsidP="007D7DFA">
      <w:pPr>
        <w:shd w:val="clear" w:color="auto" w:fill="FFFFFF"/>
        <w:rPr>
          <w:rFonts w:eastAsia="Times New Roman" w:cstheme="minorHAnsi"/>
        </w:rPr>
      </w:pPr>
      <w:hyperlink r:id="rId27" w:history="1">
        <w:r w:rsidR="007D7DFA" w:rsidRPr="007D7DFA">
          <w:rPr>
            <w:rStyle w:val="Hyperlink"/>
            <w:rFonts w:eastAsia="Times New Roman" w:cstheme="minorHAnsi"/>
            <w:color w:val="auto"/>
          </w:rPr>
          <w:t>www.phoebecentre.org.uk</w:t>
        </w:r>
      </w:hyperlink>
    </w:p>
    <w:p w14:paraId="24FD5E00" w14:textId="49A284E0" w:rsidR="007D7DFA" w:rsidRPr="007D7DFA" w:rsidRDefault="007D7DFA" w:rsidP="007D7DFA">
      <w:pPr>
        <w:shd w:val="clear" w:color="auto" w:fill="FFFFFF"/>
        <w:rPr>
          <w:rFonts w:eastAsia="Times New Roman" w:cstheme="minorHAnsi"/>
        </w:rPr>
      </w:pPr>
      <w:r w:rsidRPr="007D7DFA">
        <w:rPr>
          <w:rFonts w:eastAsia="Times New Roman" w:cstheme="minorHAnsi"/>
        </w:rPr>
        <w:t>Phone (+44) 01473 231566</w:t>
      </w:r>
    </w:p>
    <w:p w14:paraId="6D234A8C" w14:textId="77777777" w:rsidR="007D7DFA" w:rsidRPr="007D7DFA" w:rsidRDefault="007D7DFA" w:rsidP="007D7DFA">
      <w:pPr>
        <w:rPr>
          <w:rFonts w:eastAsia="Times New Roman" w:cstheme="minorHAnsi"/>
        </w:rPr>
      </w:pPr>
      <w:r w:rsidRPr="007D7DFA">
        <w:rPr>
          <w:rFonts w:eastAsia="Times New Roman" w:cstheme="minorHAnsi"/>
        </w:rPr>
        <w:t>We are open by phone 10-2pm weekdays</w:t>
      </w:r>
    </w:p>
    <w:p w14:paraId="7AD07038" w14:textId="17FF5DCE" w:rsidR="007D7DFA" w:rsidRPr="007D7DFA" w:rsidRDefault="007D7DFA" w:rsidP="007D7DFA">
      <w:pPr>
        <w:shd w:val="clear" w:color="auto" w:fill="FFFFFF"/>
        <w:rPr>
          <w:rFonts w:eastAsia="Times New Roman" w:cstheme="minorHAnsi"/>
        </w:rPr>
      </w:pPr>
      <w:r>
        <w:rPr>
          <w:rFonts w:cstheme="minorHAnsi"/>
          <w:shd w:val="clear" w:color="auto" w:fill="FFFFFF"/>
        </w:rPr>
        <w:t>S</w:t>
      </w:r>
      <w:r w:rsidRPr="007D7DFA">
        <w:rPr>
          <w:rFonts w:cstheme="minorHAnsi"/>
          <w:shd w:val="clear" w:color="auto" w:fill="FFFFFF"/>
        </w:rPr>
        <w:t>pecialist advice, information, casework, advocacy support and counselling services to black and ethnic minority women and children.</w:t>
      </w:r>
    </w:p>
    <w:p w14:paraId="1730FB9A" w14:textId="77777777" w:rsidR="002D5B65" w:rsidRDefault="002D5B65" w:rsidP="007D7DFA">
      <w:pPr>
        <w:rPr>
          <w:b/>
          <w:bCs/>
          <w:sz w:val="32"/>
          <w:szCs w:val="32"/>
        </w:rPr>
      </w:pPr>
    </w:p>
    <w:p w14:paraId="6EA60E26" w14:textId="77777777" w:rsidR="002D5B65" w:rsidRDefault="002D5B65" w:rsidP="007D7DFA">
      <w:pPr>
        <w:rPr>
          <w:b/>
          <w:bCs/>
          <w:sz w:val="32"/>
          <w:szCs w:val="32"/>
        </w:rPr>
      </w:pPr>
    </w:p>
    <w:p w14:paraId="1F0C884E" w14:textId="77777777" w:rsidR="002D5B65" w:rsidRDefault="002D5B65" w:rsidP="007D7DFA">
      <w:pPr>
        <w:rPr>
          <w:b/>
          <w:bCs/>
          <w:sz w:val="32"/>
          <w:szCs w:val="32"/>
        </w:rPr>
      </w:pPr>
    </w:p>
    <w:p w14:paraId="2D37A25F" w14:textId="77777777" w:rsidR="002D5B65" w:rsidRDefault="002D5B65" w:rsidP="007D7DFA">
      <w:pPr>
        <w:rPr>
          <w:b/>
          <w:bCs/>
          <w:sz w:val="32"/>
          <w:szCs w:val="32"/>
        </w:rPr>
      </w:pPr>
    </w:p>
    <w:p w14:paraId="67A35F37" w14:textId="77777777" w:rsidR="002D5B65" w:rsidRDefault="002D5B65" w:rsidP="007D7DFA">
      <w:pPr>
        <w:rPr>
          <w:b/>
          <w:bCs/>
          <w:sz w:val="32"/>
          <w:szCs w:val="32"/>
        </w:rPr>
      </w:pPr>
    </w:p>
    <w:p w14:paraId="723AA9DA" w14:textId="77777777" w:rsidR="002D5B65" w:rsidRDefault="002D5B65" w:rsidP="007D7DFA">
      <w:pPr>
        <w:rPr>
          <w:b/>
          <w:bCs/>
          <w:sz w:val="32"/>
          <w:szCs w:val="32"/>
        </w:rPr>
      </w:pPr>
    </w:p>
    <w:p w14:paraId="579E39B4" w14:textId="77777777" w:rsidR="002D5B65" w:rsidRDefault="002D5B65" w:rsidP="007D7DFA">
      <w:pPr>
        <w:rPr>
          <w:b/>
          <w:bCs/>
          <w:sz w:val="32"/>
          <w:szCs w:val="32"/>
        </w:rPr>
      </w:pPr>
    </w:p>
    <w:p w14:paraId="03D03561" w14:textId="77777777" w:rsidR="002D5B65" w:rsidRDefault="002D5B65" w:rsidP="007D7DFA">
      <w:pPr>
        <w:rPr>
          <w:b/>
          <w:bCs/>
          <w:sz w:val="32"/>
          <w:szCs w:val="32"/>
        </w:rPr>
      </w:pPr>
    </w:p>
    <w:p w14:paraId="4E043596" w14:textId="77777777" w:rsidR="002D5B65" w:rsidRDefault="002D5B65" w:rsidP="007D7DFA">
      <w:pPr>
        <w:rPr>
          <w:b/>
          <w:bCs/>
          <w:sz w:val="32"/>
          <w:szCs w:val="32"/>
        </w:rPr>
      </w:pPr>
    </w:p>
    <w:p w14:paraId="05A9912D" w14:textId="240E273E" w:rsidR="007D7DFA" w:rsidRPr="0080092E" w:rsidRDefault="007D7DFA" w:rsidP="007D7DFA">
      <w:pPr>
        <w:rPr>
          <w:b/>
          <w:bCs/>
          <w:sz w:val="32"/>
          <w:szCs w:val="32"/>
        </w:rPr>
      </w:pPr>
      <w:r w:rsidRPr="0080092E">
        <w:rPr>
          <w:b/>
          <w:bCs/>
          <w:sz w:val="32"/>
          <w:szCs w:val="32"/>
        </w:rPr>
        <w:lastRenderedPageBreak/>
        <w:t xml:space="preserve">Nationwide </w:t>
      </w:r>
    </w:p>
    <w:p w14:paraId="275A3D7F" w14:textId="7574C9C6" w:rsidR="007D7DFA" w:rsidRPr="0051551A" w:rsidRDefault="007D7DFA" w:rsidP="007D7DFA">
      <w:pPr>
        <w:rPr>
          <w:sz w:val="16"/>
          <w:szCs w:val="16"/>
        </w:rPr>
      </w:pPr>
      <w:r w:rsidRPr="0080092E">
        <w:rPr>
          <w:b/>
          <w:bCs/>
        </w:rPr>
        <w:t xml:space="preserve">National Domestic Violence Helpline:  0808 2000 247  </w:t>
      </w:r>
    </w:p>
    <w:p w14:paraId="4BF5F28C" w14:textId="77777777" w:rsidR="007D7DFA" w:rsidRDefault="007D7DFA" w:rsidP="007D7DFA">
      <w:r>
        <w:t xml:space="preserve">http://www.nationaldomesticviolencehelpline.org.uk/ </w:t>
      </w:r>
    </w:p>
    <w:p w14:paraId="3566D4A7" w14:textId="77777777" w:rsidR="007D7DFA" w:rsidRDefault="007D7DFA" w:rsidP="007D7DFA">
      <w:pPr>
        <w:pBdr>
          <w:bottom w:val="single" w:sz="4" w:space="1" w:color="auto"/>
        </w:pBdr>
      </w:pPr>
    </w:p>
    <w:p w14:paraId="44F8E4CF" w14:textId="77777777" w:rsidR="007D7DFA" w:rsidRPr="0080092E" w:rsidRDefault="007D7DFA" w:rsidP="007D7DFA">
      <w:pPr>
        <w:rPr>
          <w:b/>
          <w:bCs/>
        </w:rPr>
      </w:pPr>
      <w:r w:rsidRPr="0080092E">
        <w:rPr>
          <w:b/>
          <w:bCs/>
        </w:rPr>
        <w:t>Women</w:t>
      </w:r>
      <w:r>
        <w:rPr>
          <w:b/>
          <w:bCs/>
        </w:rPr>
        <w:t>’</w:t>
      </w:r>
      <w:r w:rsidRPr="0080092E">
        <w:rPr>
          <w:b/>
          <w:bCs/>
        </w:rPr>
        <w:t>s Aid</w:t>
      </w:r>
    </w:p>
    <w:p w14:paraId="1B6EA062" w14:textId="77777777" w:rsidR="007D7DFA" w:rsidRDefault="00F0597F" w:rsidP="007D7DFA">
      <w:hyperlink r:id="rId28" w:history="1">
        <w:r w:rsidR="007D7DFA" w:rsidRPr="009D68AE">
          <w:rPr>
            <w:rStyle w:val="Hyperlink"/>
          </w:rPr>
          <w:t>www.womensaid.org.uk</w:t>
        </w:r>
      </w:hyperlink>
    </w:p>
    <w:p w14:paraId="7E0B9881" w14:textId="77777777" w:rsidR="007D7DFA" w:rsidRDefault="007D7DFA" w:rsidP="007D7DFA">
      <w:proofErr w:type="spellStart"/>
      <w:r>
        <w:t>Webchat</w:t>
      </w:r>
      <w:proofErr w:type="spellEnd"/>
      <w:r>
        <w:t xml:space="preserve"> available via website</w:t>
      </w:r>
    </w:p>
    <w:p w14:paraId="1DE682F4" w14:textId="77777777" w:rsidR="007D7DFA" w:rsidRDefault="00F0597F" w:rsidP="007D7DFA">
      <w:hyperlink r:id="rId29" w:history="1">
        <w:r w:rsidR="007D7DFA" w:rsidRPr="009D68AE">
          <w:rPr>
            <w:rStyle w:val="Hyperlink"/>
          </w:rPr>
          <w:t>Helpline@womensaid.org.uk</w:t>
        </w:r>
      </w:hyperlink>
    </w:p>
    <w:p w14:paraId="2F3A884F" w14:textId="77777777" w:rsidR="007D7DFA" w:rsidRDefault="007D7DFA" w:rsidP="007D7DFA">
      <w:pPr>
        <w:pBdr>
          <w:bottom w:val="single" w:sz="4" w:space="1" w:color="auto"/>
        </w:pBdr>
      </w:pPr>
    </w:p>
    <w:p w14:paraId="738C04FB" w14:textId="77777777" w:rsidR="007D7DFA" w:rsidRDefault="007D7DFA" w:rsidP="007D7DFA">
      <w:r w:rsidRPr="0080092E">
        <w:rPr>
          <w:b/>
          <w:bCs/>
        </w:rPr>
        <w:t>GALOP (LBGT): 0800 999 5428</w:t>
      </w:r>
      <w:r>
        <w:t xml:space="preserve">  </w:t>
      </w:r>
    </w:p>
    <w:p w14:paraId="5DA7F98F" w14:textId="77777777" w:rsidR="007D7DFA" w:rsidRDefault="007D7DFA" w:rsidP="007D7DFA">
      <w:r>
        <w:t xml:space="preserve">http://www.galop.org.uk/  </w:t>
      </w:r>
    </w:p>
    <w:p w14:paraId="101DBDD7" w14:textId="77777777" w:rsidR="007D7DFA" w:rsidRDefault="007D7DFA" w:rsidP="007D7DFA">
      <w:pPr>
        <w:pBdr>
          <w:bottom w:val="single" w:sz="4" w:space="1" w:color="auto"/>
        </w:pBdr>
      </w:pPr>
    </w:p>
    <w:p w14:paraId="6008A13E" w14:textId="77777777" w:rsidR="007D7DFA" w:rsidRPr="0080092E" w:rsidRDefault="007D7DFA" w:rsidP="007D7DFA">
      <w:pPr>
        <w:rPr>
          <w:b/>
          <w:bCs/>
        </w:rPr>
      </w:pPr>
      <w:r w:rsidRPr="0080092E">
        <w:rPr>
          <w:b/>
          <w:bCs/>
        </w:rPr>
        <w:t xml:space="preserve">Mankind Initiative (Male Victims): 01823 334244  </w:t>
      </w:r>
    </w:p>
    <w:p w14:paraId="461EB3F2" w14:textId="77777777" w:rsidR="007D7DFA" w:rsidRDefault="00F0597F" w:rsidP="007D7DFA">
      <w:hyperlink r:id="rId30" w:history="1">
        <w:r w:rsidR="007D7DFA" w:rsidRPr="009D68AE">
          <w:rPr>
            <w:rStyle w:val="Hyperlink"/>
          </w:rPr>
          <w:t>https://www.mankind.org.uk/</w:t>
        </w:r>
      </w:hyperlink>
      <w:r w:rsidR="007D7DFA">
        <w:t xml:space="preserve"> </w:t>
      </w:r>
    </w:p>
    <w:p w14:paraId="22EA1E63" w14:textId="77777777" w:rsidR="007D7DFA" w:rsidRDefault="007D7DFA" w:rsidP="007D7DFA">
      <w:pPr>
        <w:pBdr>
          <w:bottom w:val="single" w:sz="4" w:space="1" w:color="auto"/>
        </w:pBdr>
      </w:pPr>
    </w:p>
    <w:p w14:paraId="306BBCB4" w14:textId="0AC3F706" w:rsidR="007D7DFA" w:rsidRPr="0051551A" w:rsidRDefault="007D7DFA" w:rsidP="007D7DFA">
      <w:r>
        <w:t xml:space="preserve"> </w:t>
      </w:r>
      <w:r w:rsidRPr="0080092E">
        <w:rPr>
          <w:b/>
          <w:bCs/>
        </w:rPr>
        <w:t xml:space="preserve">Men’s Advice Line (Male Victims): 0808 801 0327 </w:t>
      </w:r>
    </w:p>
    <w:p w14:paraId="30331A23" w14:textId="77777777" w:rsidR="007D7DFA" w:rsidRDefault="00F0597F" w:rsidP="007D7DFA">
      <w:hyperlink r:id="rId31" w:history="1">
        <w:r w:rsidR="007D7DFA" w:rsidRPr="009D68AE">
          <w:rPr>
            <w:rStyle w:val="Hyperlink"/>
          </w:rPr>
          <w:t>http://www.mensadviceline.org.uk/</w:t>
        </w:r>
      </w:hyperlink>
      <w:r w:rsidR="007D7DFA">
        <w:t xml:space="preserve"> </w:t>
      </w:r>
    </w:p>
    <w:p w14:paraId="337E74E7" w14:textId="77777777" w:rsidR="007D7DFA" w:rsidRDefault="007D7DFA" w:rsidP="007D7DFA">
      <w:pPr>
        <w:pBdr>
          <w:bottom w:val="single" w:sz="4" w:space="1" w:color="auto"/>
        </w:pBdr>
      </w:pPr>
    </w:p>
    <w:p w14:paraId="58EEA1F7" w14:textId="1AE85735" w:rsidR="007D7DFA" w:rsidRPr="0051551A" w:rsidRDefault="007D7DFA" w:rsidP="007D7DFA">
      <w:r>
        <w:t xml:space="preserve"> </w:t>
      </w:r>
      <w:r w:rsidRPr="0080092E">
        <w:rPr>
          <w:b/>
          <w:bCs/>
        </w:rPr>
        <w:t xml:space="preserve">Respect (for abusers): 020 3559 6650  </w:t>
      </w:r>
    </w:p>
    <w:p w14:paraId="05E5F55A" w14:textId="13711D11" w:rsidR="00AA1061" w:rsidRPr="001E10CF" w:rsidRDefault="00F0597F" w:rsidP="001E10CF">
      <w:hyperlink r:id="rId32" w:history="1">
        <w:r w:rsidR="007D7DFA" w:rsidRPr="009D68AE">
          <w:rPr>
            <w:rStyle w:val="Hyperlink"/>
          </w:rPr>
          <w:t>http://respect.uk.net/</w:t>
        </w:r>
      </w:hyperlink>
      <w:r w:rsidR="007D7DFA">
        <w:t xml:space="preserve"> </w:t>
      </w:r>
    </w:p>
    <w:sectPr w:rsidR="00AA1061" w:rsidRPr="001E1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53D4"/>
    <w:multiLevelType w:val="hybridMultilevel"/>
    <w:tmpl w:val="8A2C3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D2770"/>
    <w:multiLevelType w:val="hybridMultilevel"/>
    <w:tmpl w:val="419E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61"/>
    <w:rsid w:val="000E1D49"/>
    <w:rsid w:val="001E10CF"/>
    <w:rsid w:val="00261479"/>
    <w:rsid w:val="002D5B65"/>
    <w:rsid w:val="00323D98"/>
    <w:rsid w:val="003674C9"/>
    <w:rsid w:val="003A4033"/>
    <w:rsid w:val="0051551A"/>
    <w:rsid w:val="005820A2"/>
    <w:rsid w:val="00591D10"/>
    <w:rsid w:val="006103C7"/>
    <w:rsid w:val="00652C85"/>
    <w:rsid w:val="007D7DFA"/>
    <w:rsid w:val="00875F69"/>
    <w:rsid w:val="008B4224"/>
    <w:rsid w:val="009728DF"/>
    <w:rsid w:val="00A025DA"/>
    <w:rsid w:val="00A60DDE"/>
    <w:rsid w:val="00A671F3"/>
    <w:rsid w:val="00AA1061"/>
    <w:rsid w:val="00B327EC"/>
    <w:rsid w:val="00B82615"/>
    <w:rsid w:val="00BE2D4F"/>
    <w:rsid w:val="00D670CF"/>
    <w:rsid w:val="00E9175B"/>
    <w:rsid w:val="00F0597F"/>
    <w:rsid w:val="00F4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C5C1"/>
  <w15:chartTrackingRefBased/>
  <w15:docId w15:val="{630E69C5-AB3A-46A7-A39E-EE453DD3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1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06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A106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AA106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27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7DFA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7D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urystedmundswomensaid.org.uk" TargetMode="External"/><Relationship Id="rId18" Type="http://schemas.openxmlformats.org/officeDocument/2006/relationships/hyperlink" Target="mailto:info@waveneydvforum.org.uk" TargetMode="External"/><Relationship Id="rId26" Type="http://schemas.openxmlformats.org/officeDocument/2006/relationships/hyperlink" Target="http://www.fsnb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sva.theferns@suffolk.pnn.police.uk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lighthousewa.org.uk" TargetMode="External"/><Relationship Id="rId17" Type="http://schemas.openxmlformats.org/officeDocument/2006/relationships/hyperlink" Target="http://www.waveneydvforum.org.uk" TargetMode="External"/><Relationship Id="rId25" Type="http://schemas.openxmlformats.org/officeDocument/2006/relationships/hyperlink" Target="mailto:support@survivorsintransition.co.uk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ichelle@compassion.org" TargetMode="External"/><Relationship Id="rId20" Type="http://schemas.openxmlformats.org/officeDocument/2006/relationships/hyperlink" Target="mailto:contact@theferns-suffolk.org.uk" TargetMode="External"/><Relationship Id="rId29" Type="http://schemas.openxmlformats.org/officeDocument/2006/relationships/hyperlink" Target="mailto:Helpline@womensaid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victimcare.org/contact-us/" TargetMode="External"/><Relationship Id="rId24" Type="http://schemas.openxmlformats.org/officeDocument/2006/relationships/hyperlink" Target="http://www.survivorsintransition.co.uk" TargetMode="External"/><Relationship Id="rId32" Type="http://schemas.openxmlformats.org/officeDocument/2006/relationships/hyperlink" Target="http://respect.uk.net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ompass-ion.org" TargetMode="External"/><Relationship Id="rId23" Type="http://schemas.openxmlformats.org/officeDocument/2006/relationships/hyperlink" Target="mailto:administration@srchelp.org.uk" TargetMode="External"/><Relationship Id="rId28" Type="http://schemas.openxmlformats.org/officeDocument/2006/relationships/hyperlink" Target="http://www.womensaid.org.uk" TargetMode="External"/><Relationship Id="rId10" Type="http://schemas.openxmlformats.org/officeDocument/2006/relationships/hyperlink" Target="http://www.leewaysupport.org" TargetMode="External"/><Relationship Id="rId19" Type="http://schemas.openxmlformats.org/officeDocument/2006/relationships/hyperlink" Target="http://www.theferns-suffolk.org.uk" TargetMode="External"/><Relationship Id="rId31" Type="http://schemas.openxmlformats.org/officeDocument/2006/relationships/hyperlink" Target="http://www.mensadviceline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ngliacaretrust.org.uk" TargetMode="External"/><Relationship Id="rId14" Type="http://schemas.openxmlformats.org/officeDocument/2006/relationships/hyperlink" Target="http://www.alumah.co.uk" TargetMode="External"/><Relationship Id="rId22" Type="http://schemas.openxmlformats.org/officeDocument/2006/relationships/hyperlink" Target="http://www.srchelp.org.uk" TargetMode="External"/><Relationship Id="rId27" Type="http://schemas.openxmlformats.org/officeDocument/2006/relationships/hyperlink" Target="http://www.phoebecentre.org.uk" TargetMode="External"/><Relationship Id="rId30" Type="http://schemas.openxmlformats.org/officeDocument/2006/relationships/hyperlink" Target="https://www.mankind.org.uk/" TargetMode="External"/><Relationship Id="rId8" Type="http://schemas.openxmlformats.org/officeDocument/2006/relationships/hyperlink" Target="mailto:admin@angliacare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4F1D5BE602F49BB2D4DC87D7DB6DF" ma:contentTypeVersion="4" ma:contentTypeDescription="Create a new document." ma:contentTypeScope="" ma:versionID="5c1e96ac8e09ea9374838228664709b8">
  <xsd:schema xmlns:xsd="http://www.w3.org/2001/XMLSchema" xmlns:xs="http://www.w3.org/2001/XMLSchema" xmlns:p="http://schemas.microsoft.com/office/2006/metadata/properties" xmlns:ns3="e3b64d66-2195-4956-9122-fe65ebf3407b" targetNamespace="http://schemas.microsoft.com/office/2006/metadata/properties" ma:root="true" ma:fieldsID="8d0f3c39b6c090fb58cd4c547380ed8c" ns3:_="">
    <xsd:import namespace="e3b64d66-2195-4956-9122-fe65ebf340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64d66-2195-4956-9122-fe65ebf34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D10A3-0ABD-44DD-99F4-71A641B966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E93183-4AEE-4905-ADBB-CD246FC98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A8BB3-D982-4EA8-97EF-192B22938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64d66-2195-4956-9122-fe65ebf34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Cudby</dc:creator>
  <cp:keywords/>
  <dc:description/>
  <cp:lastModifiedBy>WDAVF</cp:lastModifiedBy>
  <cp:revision>2</cp:revision>
  <dcterms:created xsi:type="dcterms:W3CDTF">2020-04-14T12:36:00Z</dcterms:created>
  <dcterms:modified xsi:type="dcterms:W3CDTF">2020-04-14T12:36:00Z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0x010100E464F1D5BE602F49BB2D4DC87D7DB6DF</vt:lpwstr>
  </property>
</Properties>
</file>